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1800" w14:textId="77777777" w:rsidR="00E95E1B" w:rsidRDefault="00E95E1B" w:rsidP="00064617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3768"/>
        <w:gridCol w:w="578"/>
        <w:gridCol w:w="180"/>
        <w:gridCol w:w="1288"/>
        <w:gridCol w:w="1870"/>
        <w:gridCol w:w="1104"/>
        <w:gridCol w:w="1241"/>
        <w:gridCol w:w="13"/>
        <w:gridCol w:w="706"/>
        <w:gridCol w:w="1890"/>
      </w:tblGrid>
      <w:tr w:rsidR="00E95E1B" w14:paraId="11BE5422" w14:textId="77777777" w:rsidTr="004B5280">
        <w:trPr>
          <w:trHeight w:val="386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CA83E" w14:textId="77777777" w:rsidR="00E95E1B" w:rsidRPr="00E95E1B" w:rsidRDefault="00E95E1B" w:rsidP="004B528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F3042" w14:textId="56B8D3CB" w:rsidR="00E95E1B" w:rsidRPr="00E95E1B" w:rsidRDefault="00E95E1B" w:rsidP="004B5280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7A523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عوارض سیروز کبدی 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B36BB" w14:textId="77777777" w:rsidR="00E95E1B" w:rsidRPr="00E95E1B" w:rsidRDefault="00E95E1B" w:rsidP="004B528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F8D36" w14:textId="77777777" w:rsidR="00E95E1B" w:rsidRDefault="00E95E1B" w:rsidP="004B528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90C09" w14:textId="77777777" w:rsidR="00E95E1B" w:rsidRDefault="00E95E1B" w:rsidP="004B528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F90AE" w14:textId="2D98D430" w:rsidR="00E95E1B" w:rsidRDefault="00E95E1B" w:rsidP="004B528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7A523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کورس فیزیوپاتولوژی </w:t>
            </w:r>
          </w:p>
        </w:tc>
      </w:tr>
      <w:tr w:rsidR="00E95E1B" w14:paraId="0423CF2B" w14:textId="77777777" w:rsidTr="004B5280">
        <w:trPr>
          <w:trHeight w:val="276"/>
          <w:jc w:val="center"/>
        </w:trPr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E45A3" w14:textId="5D96CBDF" w:rsidR="00E95E1B" w:rsidRDefault="00E95E1B" w:rsidP="004B528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7A523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آشنایی فراگیر با عوارض سیروز کبدی 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25B47" w14:textId="77777777" w:rsidR="00E95E1B" w:rsidRDefault="00E95E1B" w:rsidP="004B528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EC29EB">
              <w:rPr>
                <w:rFonts w:cs="B Zar" w:hint="cs"/>
                <w:b/>
                <w:bCs/>
                <w:sz w:val="22"/>
                <w:szCs w:val="22"/>
                <w:rtl/>
              </w:rPr>
              <w:t>-------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7D33" w14:textId="4543CBBB" w:rsidR="00E95E1B" w:rsidRDefault="00E95E1B" w:rsidP="004B528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1D3B39">
              <w:rPr>
                <w:rFonts w:cs="B Titr"/>
                <w:b/>
                <w:bCs/>
              </w:rPr>
              <w:t xml:space="preserve"> </w:t>
            </w:r>
            <w:r w:rsidR="001D3B39">
              <w:rPr>
                <w:rFonts w:cs="B Titr" w:hint="cs"/>
                <w:b/>
                <w:bCs/>
                <w:rtl/>
              </w:rPr>
              <w:t xml:space="preserve">دکتر کیوان امینیان </w:t>
            </w:r>
          </w:p>
        </w:tc>
      </w:tr>
      <w:tr w:rsidR="00E95E1B" w14:paraId="01910800" w14:textId="77777777" w:rsidTr="004B5280">
        <w:trPr>
          <w:trHeight w:val="291"/>
          <w:jc w:val="center"/>
        </w:trPr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F5C97" w14:textId="77777777" w:rsidR="00E95E1B" w:rsidRDefault="00E95E1B" w:rsidP="004B528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000FE" w14:textId="77777777" w:rsidR="00E95E1B" w:rsidRDefault="00E95E1B" w:rsidP="004B528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2FF17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95E1B" w14:paraId="1E734216" w14:textId="77777777" w:rsidTr="004B528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C9808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12EF2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AC2B631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467CD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1E81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21E99" w14:textId="77777777" w:rsidR="00E95E1B" w:rsidRDefault="00E95E1B" w:rsidP="004B5280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C7DFE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A4BC4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99DE1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22AAE5C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FCF5F" w14:textId="77777777" w:rsidR="00E95E1B" w:rsidRDefault="00E95E1B" w:rsidP="004B528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14:paraId="6AA7E774" w14:textId="77777777" w:rsidTr="004B528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FFE9" w14:textId="68808D37" w:rsidR="00E95E1B" w:rsidRPr="00226B7A" w:rsidRDefault="007A523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عوارض سیروز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7726" w14:textId="766E535B" w:rsidR="00E95E1B" w:rsidRPr="00226B7A" w:rsidRDefault="007A523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عوارض سیروز را نام 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96B0" w14:textId="352D3424" w:rsidR="00E95E1B" w:rsidRPr="00226B7A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CC62" w14:textId="1F26FF0C" w:rsidR="00E95E1B" w:rsidRPr="00226B7A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41A9" w14:textId="77777777" w:rsidR="00E95E1B" w:rsidRDefault="004B5280" w:rsidP="004B52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ذکر نام خداوند</w:t>
            </w:r>
          </w:p>
          <w:p w14:paraId="6EC8F1C0" w14:textId="77777777" w:rsidR="004B5280" w:rsidRDefault="004B5280" w:rsidP="004B52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حضور و غیاب </w:t>
            </w:r>
          </w:p>
          <w:p w14:paraId="7E619B8C" w14:textId="349D1476" w:rsidR="004B5280" w:rsidRPr="00226B7A" w:rsidRDefault="004B5280" w:rsidP="004B528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بررسی وضعیت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5092" w14:textId="77777777" w:rsidR="00E95E1B" w:rsidRDefault="004B5280" w:rsidP="004B52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استاد </w:t>
            </w:r>
          </w:p>
          <w:p w14:paraId="019942CC" w14:textId="765C0230" w:rsidR="004B5280" w:rsidRPr="00226B7A" w:rsidRDefault="004B5280" w:rsidP="004B52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96B9" w14:textId="77777777" w:rsidR="00E95E1B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</w:t>
            </w:r>
          </w:p>
          <w:p w14:paraId="6FA4462D" w14:textId="4F48C19F" w:rsidR="004B5280" w:rsidRPr="00226B7A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اسلاید 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3CA" w14:textId="5E626BE2" w:rsidR="00E95E1B" w:rsidRPr="00F64361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82D6" w14:textId="77777777" w:rsidR="00E95E1B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آزمون آخر بخش </w:t>
            </w:r>
          </w:p>
          <w:p w14:paraId="07DAA991" w14:textId="22446F46" w:rsidR="004B5280" w:rsidRPr="00226B7A" w:rsidRDefault="004B5280" w:rsidP="004B5280">
            <w:pPr>
              <w:rPr>
                <w:rFonts w:cs="B Zar"/>
              </w:rPr>
            </w:pPr>
            <w:r>
              <w:rPr>
                <w:rFonts w:cs="B Zar"/>
              </w:rPr>
              <w:t>MCQ</w:t>
            </w:r>
          </w:p>
        </w:tc>
      </w:tr>
      <w:tr w:rsidR="00E95E1B" w14:paraId="286A2380" w14:textId="77777777" w:rsidTr="004B528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4DCB" w14:textId="1AAAAB0E" w:rsidR="00E95E1B" w:rsidRPr="00226B7A" w:rsidRDefault="007A523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فشار ورید پورت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82D0" w14:textId="77777777" w:rsidR="00E95E1B" w:rsidRDefault="007A523B" w:rsidP="004B528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افزایش فشارپورت را تعریف کند </w:t>
            </w:r>
            <w:r w:rsidR="00DF334B">
              <w:rPr>
                <w:rFonts w:cs="B Zar"/>
              </w:rPr>
              <w:t xml:space="preserve">. </w:t>
            </w:r>
          </w:p>
          <w:p w14:paraId="042039DE" w14:textId="4F0503DD" w:rsidR="00DF334B" w:rsidRPr="00226B7A" w:rsidRDefault="00DF334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و اندازه گیری فشارپورت را بیان کند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BA4F" w14:textId="4BBFAD05" w:rsidR="00E95E1B" w:rsidRPr="00226B7A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89" w14:textId="112F5497" w:rsidR="00E95E1B" w:rsidRPr="00226B7A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و ادارک و تجزیه تحلیل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0DD" w14:textId="77777777" w:rsidR="00E95E1B" w:rsidRDefault="004B5280" w:rsidP="004B52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روانی و عاطفی کلاس </w:t>
            </w:r>
          </w:p>
          <w:p w14:paraId="698DE7C1" w14:textId="557C0BFD" w:rsidR="004B5280" w:rsidRPr="00226B7A" w:rsidRDefault="004B5280" w:rsidP="004B52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آماده سازی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C0EA" w14:textId="77777777" w:rsidR="00E95E1B" w:rsidRDefault="00E95E1B" w:rsidP="004B528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96C5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BB2B" w14:textId="06A929EC" w:rsidR="00E95E1B" w:rsidRPr="002523CD" w:rsidRDefault="004B5280" w:rsidP="004B528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0B8D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1FE34FCC" w14:textId="77777777" w:rsidTr="004B528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A1F8" w14:textId="6083D7D4" w:rsidR="00E95E1B" w:rsidRPr="00226B7A" w:rsidRDefault="007A523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واریس مری و معده آسیت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06A6" w14:textId="238F4C07" w:rsidR="00E95E1B" w:rsidRDefault="00DF334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انواع تقسیم بندی واریس مری و معده را بیان کند و عوارض آنها را نام برد . </w:t>
            </w:r>
          </w:p>
          <w:p w14:paraId="66B270F9" w14:textId="693B6329" w:rsidR="00DF334B" w:rsidRPr="00226B7A" w:rsidRDefault="00DF334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آسیت را تعریف کند و انواع آسیت را نام برد و توضیح دهد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DE0A" w14:textId="03931AFB" w:rsidR="00E95E1B" w:rsidRPr="00226B7A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BCF0" w14:textId="77777777" w:rsidR="00E95E1B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</w:t>
            </w:r>
          </w:p>
          <w:p w14:paraId="0E46DF67" w14:textId="77777777" w:rsidR="004B5280" w:rsidRDefault="004B5280" w:rsidP="004B5280">
            <w:pPr>
              <w:rPr>
                <w:rFonts w:cs="B Zar"/>
                <w:rtl/>
              </w:rPr>
            </w:pPr>
          </w:p>
          <w:p w14:paraId="5DE720D0" w14:textId="319C7D58" w:rsidR="004B5280" w:rsidRPr="00226B7A" w:rsidRDefault="004B5280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ادارک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F5D6" w14:textId="77777777" w:rsidR="00E95E1B" w:rsidRDefault="004B5280" w:rsidP="004B52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ایجاد انگیزه </w:t>
            </w:r>
          </w:p>
          <w:p w14:paraId="06E2BD15" w14:textId="7E235224" w:rsidR="004B5280" w:rsidRPr="00226B7A" w:rsidRDefault="004B5280" w:rsidP="004B52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ارائه درس جدید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939" w14:textId="77777777" w:rsidR="00E95E1B" w:rsidRDefault="00E95E1B" w:rsidP="004B528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2B32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EEB0" w14:textId="51360929" w:rsidR="00E95E1B" w:rsidRPr="002523CD" w:rsidRDefault="004B5280" w:rsidP="004B528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A164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79F46A90" w14:textId="77777777" w:rsidTr="004B528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68C3" w14:textId="77777777" w:rsidR="00E95E1B" w:rsidRDefault="007A523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سندرم هپاتو رنال </w:t>
            </w:r>
          </w:p>
          <w:p w14:paraId="6E79101C" w14:textId="5FAD5E5E" w:rsidR="007A523B" w:rsidRPr="00226B7A" w:rsidRDefault="007A523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سندرم هپاتوپولمونری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7BB2" w14:textId="26580A7E" w:rsidR="00E95E1B" w:rsidRDefault="00DF334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سندرم هپاتورنال را تعریف کنند و تقسیم بندی آن را بیان کند .</w:t>
            </w:r>
          </w:p>
          <w:p w14:paraId="356BFB8F" w14:textId="1A973B26" w:rsidR="00DF334B" w:rsidRPr="00226B7A" w:rsidRDefault="00DF334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سندرم هپاتورنال را تعریف کند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5A52" w14:textId="5990DF71" w:rsidR="00E95E1B" w:rsidRPr="00790637" w:rsidRDefault="004B5280" w:rsidP="004B528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شناخت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B22B" w14:textId="77777777" w:rsidR="00E95E1B" w:rsidRDefault="004B5280" w:rsidP="004B528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دانش و ادرک</w:t>
            </w:r>
          </w:p>
          <w:p w14:paraId="77FBA632" w14:textId="45B5D967" w:rsidR="004B5280" w:rsidRPr="00E02204" w:rsidRDefault="004B5280" w:rsidP="004B528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دانش و ادراک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C507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5091" w14:textId="77777777" w:rsidR="00E95E1B" w:rsidRDefault="00E95E1B" w:rsidP="004B528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BF43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5F75" w14:textId="206C952A" w:rsidR="00E95E1B" w:rsidRPr="002523CD" w:rsidRDefault="004B5280" w:rsidP="004B528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D77A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5EFBAFA5" w14:textId="77777777" w:rsidTr="004B528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1145" w14:textId="3B86F6B0" w:rsidR="00E95E1B" w:rsidRPr="00226B7A" w:rsidRDefault="007A523B" w:rsidP="004B528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آنسفالوپاتی کبدی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60C0" w14:textId="3966B070" w:rsidR="00E95E1B" w:rsidRPr="00226B7A" w:rsidRDefault="00DF334B" w:rsidP="004B528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علل آنسفالوپاتی کبدی را نام برد  وپاتوفیزیولوژی آنرا بیان کند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9A0B" w14:textId="43956469" w:rsidR="00E95E1B" w:rsidRPr="00790637" w:rsidRDefault="004B5280" w:rsidP="004B528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شناخت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47E1" w14:textId="671B1F79" w:rsidR="00E95E1B" w:rsidRPr="00731F30" w:rsidRDefault="004B5280" w:rsidP="004B528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دانش و ادراک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38D7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4921" w14:textId="77777777" w:rsidR="00E95E1B" w:rsidRDefault="00E95E1B" w:rsidP="004B528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333B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39C5" w14:textId="0F32E7E2" w:rsidR="00E95E1B" w:rsidRPr="002523CD" w:rsidRDefault="004B5280" w:rsidP="004B528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2484" w14:textId="77777777" w:rsidR="00E95E1B" w:rsidRPr="00226B7A" w:rsidRDefault="00E95E1B" w:rsidP="004B5280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7E63517F" w14:textId="77777777" w:rsidTr="004B5280">
        <w:trPr>
          <w:trHeight w:val="85"/>
          <w:jc w:val="center"/>
        </w:trPr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905" w14:textId="77777777" w:rsidR="00E95E1B" w:rsidRDefault="00E95E1B" w:rsidP="004B528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شکستگی </w:t>
            </w:r>
          </w:p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D3B" w14:textId="3BEC358B" w:rsidR="00E95E1B" w:rsidRDefault="00E95E1B" w:rsidP="004B528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561BFF">
              <w:rPr>
                <w:rFonts w:cs="B Titr"/>
                <w:sz w:val="18"/>
                <w:szCs w:val="18"/>
              </w:rPr>
              <w:t>9/11/1401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B004" w14:textId="5926F642" w:rsidR="00E95E1B" w:rsidRDefault="00E95E1B" w:rsidP="004B528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571BC2">
              <w:rPr>
                <w:rFonts w:cs="B Titr" w:hint="cs"/>
                <w:sz w:val="18"/>
                <w:szCs w:val="18"/>
                <w:rtl/>
              </w:rPr>
              <w:t xml:space="preserve">کلاس درس 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4A0A" w14:textId="6B6E48D9" w:rsidR="00E95E1B" w:rsidRDefault="00E95E1B" w:rsidP="004B528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571BC2">
              <w:rPr>
                <w:rFonts w:cs="B Titr" w:hint="cs"/>
                <w:sz w:val="18"/>
                <w:szCs w:val="18"/>
                <w:rtl/>
              </w:rPr>
              <w:t xml:space="preserve">120 دقیقه </w:t>
            </w:r>
          </w:p>
        </w:tc>
      </w:tr>
    </w:tbl>
    <w:p w14:paraId="433A7CAF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35CE0FA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D3C5257" w14:textId="77777777" w:rsidR="00E95E1B" w:rsidRPr="000C0764" w:rsidRDefault="00E95E1B" w:rsidP="00E95E1B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4E2F9C10" w14:textId="77777777" w:rsidR="00E95E1B" w:rsidRPr="00E95E1B" w:rsidRDefault="00E95E1B">
      <w:pPr>
        <w:rPr>
          <w:rtl/>
        </w:rPr>
      </w:pPr>
    </w:p>
    <w:p w14:paraId="1382DE18" w14:textId="77777777" w:rsidR="00E95E1B" w:rsidRDefault="00E95E1B">
      <w:pPr>
        <w:rPr>
          <w:rtl/>
        </w:rPr>
      </w:pPr>
    </w:p>
    <w:p w14:paraId="1E8EEEC0" w14:textId="77777777" w:rsidR="00E95E1B" w:rsidRDefault="00E95E1B">
      <w:pPr>
        <w:rPr>
          <w:rtl/>
        </w:rPr>
      </w:pPr>
    </w:p>
    <w:p w14:paraId="6C69FFC8" w14:textId="77777777" w:rsidR="00E95E1B" w:rsidRDefault="00E95E1B">
      <w:pPr>
        <w:rPr>
          <w:rtl/>
        </w:rPr>
      </w:pPr>
    </w:p>
    <w:p w14:paraId="190225A2" w14:textId="77777777" w:rsidR="001D3B39" w:rsidRDefault="001D3B39" w:rsidP="001D3B39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3768"/>
        <w:gridCol w:w="578"/>
        <w:gridCol w:w="180"/>
        <w:gridCol w:w="1288"/>
        <w:gridCol w:w="1870"/>
        <w:gridCol w:w="1104"/>
        <w:gridCol w:w="1241"/>
        <w:gridCol w:w="13"/>
        <w:gridCol w:w="706"/>
        <w:gridCol w:w="1890"/>
      </w:tblGrid>
      <w:tr w:rsidR="001D3B39" w14:paraId="32D9304F" w14:textId="77777777" w:rsidTr="00D36C60">
        <w:trPr>
          <w:trHeight w:val="386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A6AA8" w14:textId="77777777" w:rsidR="001D3B39" w:rsidRPr="00E95E1B" w:rsidRDefault="001D3B39" w:rsidP="00D36C6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8A685A" w14:textId="77777777" w:rsidR="001D3B39" w:rsidRPr="00E95E1B" w:rsidRDefault="001D3B39" w:rsidP="00D36C60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عوارض سیروز کبدی 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D21CD1" w14:textId="77777777" w:rsidR="001D3B39" w:rsidRPr="00E95E1B" w:rsidRDefault="001D3B39" w:rsidP="00D36C6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A8396B" w14:textId="77777777" w:rsidR="001D3B39" w:rsidRDefault="001D3B39" w:rsidP="00D36C60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AFA041" w14:textId="77777777" w:rsidR="001D3B39" w:rsidRDefault="001D3B39" w:rsidP="00D36C6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3A40C" w14:textId="77777777" w:rsidR="001D3B39" w:rsidRDefault="001D3B39" w:rsidP="00D36C6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کورس فیزیوپاتولوژی </w:t>
            </w:r>
          </w:p>
        </w:tc>
      </w:tr>
      <w:tr w:rsidR="001D3B39" w14:paraId="47084AA1" w14:textId="77777777" w:rsidTr="00D36C60">
        <w:trPr>
          <w:trHeight w:val="276"/>
          <w:jc w:val="center"/>
        </w:trPr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F1945" w14:textId="77777777" w:rsidR="001D3B39" w:rsidRDefault="001D3B39" w:rsidP="00D36C6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آشنایی فراگیر با عوارض سیروز کبدی 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94C5A" w14:textId="77777777" w:rsidR="001D3B39" w:rsidRDefault="001D3B39" w:rsidP="00D36C6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-------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2DBD5" w14:textId="77777777" w:rsidR="001D3B39" w:rsidRDefault="001D3B39" w:rsidP="00D36C6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Titr"/>
                <w:b/>
                <w:bCs/>
              </w:rPr>
              <w:t xml:space="preserve"> </w:t>
            </w:r>
            <w:r>
              <w:rPr>
                <w:rFonts w:cs="B Titr" w:hint="cs"/>
                <w:b/>
                <w:bCs/>
                <w:rtl/>
              </w:rPr>
              <w:t xml:space="preserve">دکتر کیوان امینیان </w:t>
            </w:r>
          </w:p>
        </w:tc>
      </w:tr>
      <w:tr w:rsidR="001D3B39" w14:paraId="0A97E930" w14:textId="77777777" w:rsidTr="00D36C60">
        <w:trPr>
          <w:trHeight w:val="291"/>
          <w:jc w:val="center"/>
        </w:trPr>
        <w:tc>
          <w:tcPr>
            <w:tcW w:w="8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23CA92" w14:textId="77777777" w:rsidR="001D3B39" w:rsidRDefault="001D3B39" w:rsidP="00D36C6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1F12D7" w14:textId="77777777" w:rsidR="001D3B39" w:rsidRDefault="001D3B39" w:rsidP="00D36C60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286BE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1D3B39" w14:paraId="5EA109A7" w14:textId="77777777" w:rsidTr="00D36C6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D998D4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C8ADF2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4BC5E7D8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5C20FD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6A4362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7C64B" w14:textId="77777777" w:rsidR="001D3B39" w:rsidRDefault="001D3B39" w:rsidP="00D36C60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F04DC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A4F0D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78B7A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C8E946D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0C98E" w14:textId="77777777" w:rsidR="001D3B39" w:rsidRDefault="001D3B39" w:rsidP="00D36C60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1D3B39" w14:paraId="13433BC9" w14:textId="77777777" w:rsidTr="00D36C6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D575" w14:textId="77777777" w:rsidR="001D3B39" w:rsidRDefault="0087184F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تعریف سیروز </w:t>
            </w:r>
          </w:p>
          <w:p w14:paraId="62FC26EE" w14:textId="375211BA" w:rsidR="0087184F" w:rsidRPr="00226B7A" w:rsidRDefault="0087184F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پاتوفیزیولوژی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5AAA" w14:textId="77777777" w:rsidR="001D3B39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سیروز را تعریف کند و تفاوت آن با  فیبروز را بیان کند </w:t>
            </w:r>
          </w:p>
          <w:p w14:paraId="7E6E5B70" w14:textId="058D1F94" w:rsidR="00A1724E" w:rsidRPr="00226B7A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پاتوفیزیولوژی فیبروز را بیان کند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D5DD" w14:textId="77777777" w:rsidR="001D3B39" w:rsidRPr="00226B7A" w:rsidRDefault="001D3B39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32A2" w14:textId="77777777" w:rsidR="001D3B39" w:rsidRDefault="001D3B39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  <w:r w:rsidR="00A1724E">
              <w:rPr>
                <w:rFonts w:cs="B Zar" w:hint="cs"/>
                <w:rtl/>
              </w:rPr>
              <w:t xml:space="preserve"> ادراک</w:t>
            </w:r>
          </w:p>
          <w:p w14:paraId="51C5330A" w14:textId="77777777" w:rsidR="00A1724E" w:rsidRDefault="00A1724E" w:rsidP="00D36C60">
            <w:pPr>
              <w:rPr>
                <w:rFonts w:cs="B Zar"/>
                <w:rtl/>
              </w:rPr>
            </w:pPr>
          </w:p>
          <w:p w14:paraId="03377AFF" w14:textId="0F8A900E" w:rsidR="00A1724E" w:rsidRPr="00226B7A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ادراک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37D8" w14:textId="77777777" w:rsidR="001D3B39" w:rsidRDefault="001D3B39" w:rsidP="00D36C6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ذکر نام خداوند</w:t>
            </w:r>
          </w:p>
          <w:p w14:paraId="0C491D96" w14:textId="77777777" w:rsidR="001D3B39" w:rsidRDefault="001D3B39" w:rsidP="00D36C6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حضور و غیاب </w:t>
            </w:r>
          </w:p>
          <w:p w14:paraId="6C00ABDF" w14:textId="77777777" w:rsidR="001D3B39" w:rsidRPr="00226B7A" w:rsidRDefault="001D3B39" w:rsidP="00D36C6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بررسی وضعیت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EA" w14:textId="77777777" w:rsidR="001D3B39" w:rsidRDefault="001D3B39" w:rsidP="00D36C6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استاد </w:t>
            </w:r>
          </w:p>
          <w:p w14:paraId="3CE7DD34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FA05" w14:textId="77777777" w:rsidR="001D3B39" w:rsidRDefault="001D3B39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سخنرانی </w:t>
            </w:r>
          </w:p>
          <w:p w14:paraId="670D5B65" w14:textId="77777777" w:rsidR="001D3B39" w:rsidRPr="00226B7A" w:rsidRDefault="001D3B39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اسلاید 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19C5" w14:textId="44291AF6" w:rsidR="001D3B39" w:rsidRPr="00F64361" w:rsidRDefault="0087184F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5982" w14:textId="77777777" w:rsidR="001D3B39" w:rsidRDefault="001D3B39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آزمون آخر بخش </w:t>
            </w:r>
          </w:p>
          <w:p w14:paraId="255399E2" w14:textId="77777777" w:rsidR="001D3B39" w:rsidRPr="00226B7A" w:rsidRDefault="001D3B39" w:rsidP="00D36C60">
            <w:pPr>
              <w:rPr>
                <w:rFonts w:cs="B Zar"/>
              </w:rPr>
            </w:pPr>
            <w:r>
              <w:rPr>
                <w:rFonts w:cs="B Zar"/>
              </w:rPr>
              <w:t>MCQ</w:t>
            </w:r>
          </w:p>
        </w:tc>
      </w:tr>
      <w:tr w:rsidR="001D3B39" w14:paraId="408BD2B0" w14:textId="77777777" w:rsidTr="00D36C6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B127" w14:textId="77777777" w:rsidR="001D3B39" w:rsidRDefault="0087184F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علل</w:t>
            </w:r>
          </w:p>
          <w:p w14:paraId="155948D7" w14:textId="4A30B5BE" w:rsidR="0087184F" w:rsidRPr="00226B7A" w:rsidRDefault="0087184F" w:rsidP="00D36C6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نشانه یا </w:t>
            </w:r>
            <w:r>
              <w:rPr>
                <w:rFonts w:cs="B Zar"/>
              </w:rPr>
              <w:t xml:space="preserve">Stigmata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2602" w14:textId="519395A8" w:rsidR="001D3B39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علل سیروز را نام برد </w:t>
            </w:r>
          </w:p>
          <w:p w14:paraId="0DF945E1" w14:textId="62ABDC05" w:rsidR="00A1724E" w:rsidRPr="00226B7A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نشانه ها </w:t>
            </w:r>
            <w:r>
              <w:rPr>
                <w:rFonts w:cs="B Zar"/>
              </w:rPr>
              <w:t>Stigmata</w:t>
            </w:r>
            <w:r>
              <w:rPr>
                <w:rFonts w:cs="B Zar" w:hint="cs"/>
                <w:rtl/>
              </w:rPr>
              <w:t xml:space="preserve"> سیروز را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6EF4" w14:textId="77777777" w:rsidR="001D3B39" w:rsidRPr="00226B7A" w:rsidRDefault="001D3B39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AA08" w14:textId="77777777" w:rsidR="001D3B39" w:rsidRDefault="001D3B39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 </w:t>
            </w:r>
          </w:p>
          <w:p w14:paraId="587F528B" w14:textId="21E8B795" w:rsidR="00A1724E" w:rsidRPr="00226B7A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7869" w14:textId="77777777" w:rsidR="001D3B39" w:rsidRDefault="001D3B39" w:rsidP="00D36C6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روانی و عاطفی کلاس </w:t>
            </w:r>
          </w:p>
          <w:p w14:paraId="1FAE2CC9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آماده سازی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F049" w14:textId="77777777" w:rsidR="001D3B39" w:rsidRDefault="001D3B39" w:rsidP="00D36C6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157C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FE5B" w14:textId="5D41C194" w:rsidR="001D3B39" w:rsidRPr="002523CD" w:rsidRDefault="0087184F" w:rsidP="00D36C6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A767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</w:tr>
      <w:tr w:rsidR="001D3B39" w14:paraId="7DEA400F" w14:textId="77777777" w:rsidTr="00D36C6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9396" w14:textId="45F4E5DA" w:rsidR="001D3B39" w:rsidRPr="00226B7A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علائم </w:t>
            </w:r>
            <w:r w:rsidR="0087184F">
              <w:rPr>
                <w:rFonts w:cs="B Zar" w:hint="cs"/>
                <w:rtl/>
              </w:rPr>
              <w:t xml:space="preserve">آزمایشگاهی و سونوگرافی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360E" w14:textId="5DCA283D" w:rsidR="001D3B39" w:rsidRPr="00226B7A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علایم آزمایشگاهی و یافته های سونوگرافی بیمار مبتلا به سیروز را دارد .یک بیمار طراحی شده در سوال تفسیر کند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AB62" w14:textId="77777777" w:rsidR="001D3B39" w:rsidRDefault="001D3B39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</w:t>
            </w:r>
          </w:p>
          <w:p w14:paraId="61A46145" w14:textId="690302AB" w:rsidR="00A1724E" w:rsidRPr="00226B7A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 حرکتی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F759" w14:textId="24F6AEFF" w:rsidR="001D3B39" w:rsidRPr="00226B7A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و ادارک و تجزیه تحلیل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CC60" w14:textId="77777777" w:rsidR="001D3B39" w:rsidRDefault="001D3B39" w:rsidP="00D36C6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ایجاد انگیزه </w:t>
            </w:r>
          </w:p>
          <w:p w14:paraId="5B725DCF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ارائه درس جدید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AD5C" w14:textId="77777777" w:rsidR="001D3B39" w:rsidRDefault="001D3B39" w:rsidP="00D36C6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7020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3CF7" w14:textId="25FBB16F" w:rsidR="001D3B39" w:rsidRPr="002523CD" w:rsidRDefault="0087184F" w:rsidP="00D36C6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9232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</w:tr>
      <w:tr w:rsidR="001D3B39" w14:paraId="541DFA8A" w14:textId="77777777" w:rsidTr="00D36C6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DC44" w14:textId="2FEFC965" w:rsidR="001D3B39" w:rsidRPr="00226B7A" w:rsidRDefault="0087184F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اثبات تشخیص سیروز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0840" w14:textId="2CBDB0E3" w:rsidR="001D3B39" w:rsidRPr="00226B7A" w:rsidRDefault="00A1724E" w:rsidP="00D36C6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عوامل مهم در اثبات تشخیص سیروز را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5784" w14:textId="77777777" w:rsidR="001D3B39" w:rsidRPr="00790637" w:rsidRDefault="001D3B39" w:rsidP="00D36C6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شناخت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3BBE" w14:textId="636FFE4E" w:rsidR="001D3B39" w:rsidRDefault="001D3B39" w:rsidP="00D36C6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دانش </w:t>
            </w:r>
          </w:p>
          <w:p w14:paraId="2191CB3B" w14:textId="25BC939A" w:rsidR="001D3B39" w:rsidRPr="00E02204" w:rsidRDefault="001D3B39" w:rsidP="00D36C60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5CCA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A0BB" w14:textId="77777777" w:rsidR="001D3B39" w:rsidRDefault="001D3B39" w:rsidP="00D36C6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66A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67FD" w14:textId="3B2B3B18" w:rsidR="001D3B39" w:rsidRPr="002523CD" w:rsidRDefault="0087184F" w:rsidP="00D36C6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39B1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</w:tr>
      <w:tr w:rsidR="001D3B39" w14:paraId="5ECF55D3" w14:textId="77777777" w:rsidTr="00D36C60">
        <w:trPr>
          <w:trHeight w:val="568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165AA" w14:textId="3FA4982A" w:rsidR="001D3B39" w:rsidRPr="00226B7A" w:rsidRDefault="0087184F" w:rsidP="00D36C60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بیوپسی کبد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E2F5" w14:textId="481E0455" w:rsidR="001D3B39" w:rsidRPr="00226B7A" w:rsidRDefault="00A1724E" w:rsidP="00D36C60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</w:rPr>
              <w:t>یافته های پاتولوژیک نمونه برداری کبد را در بیماران مبتلا به سیروز برای تقسیم بندی</w:t>
            </w:r>
            <w:r>
              <w:rPr>
                <w:rFonts w:cs="B Zar"/>
              </w:rPr>
              <w:t xml:space="preserve"> </w:t>
            </w:r>
            <w:proofErr w:type="spellStart"/>
            <w:r w:rsidR="003255F1">
              <w:rPr>
                <w:rFonts w:cs="B Zar"/>
              </w:rPr>
              <w:t>Metavir</w:t>
            </w:r>
            <w:proofErr w:type="spellEnd"/>
            <w:r>
              <w:rPr>
                <w:rFonts w:cs="B Zar" w:hint="cs"/>
                <w:rtl/>
                <w:lang w:bidi="fa-IR"/>
              </w:rPr>
              <w:t>بیان کند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8D53" w14:textId="77777777" w:rsidR="001D3B39" w:rsidRPr="00790637" w:rsidRDefault="001D3B39" w:rsidP="00D36C6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شناخت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00A6" w14:textId="77777777" w:rsidR="00754F3A" w:rsidRDefault="001D3B39" w:rsidP="00D36C6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دانش</w:t>
            </w:r>
          </w:p>
          <w:p w14:paraId="4CDA6518" w14:textId="23878E40" w:rsidR="001D3B39" w:rsidRPr="00731F30" w:rsidRDefault="001D3B39" w:rsidP="00D36C60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و ادراک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2F8B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E1EE" w14:textId="77777777" w:rsidR="001D3B39" w:rsidRDefault="001D3B39" w:rsidP="00D36C60">
            <w:pPr>
              <w:jc w:val="center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39CF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8594" w14:textId="77E84F57" w:rsidR="001D3B39" w:rsidRPr="002523CD" w:rsidRDefault="0087184F" w:rsidP="00D36C60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4E45" w14:textId="77777777" w:rsidR="001D3B39" w:rsidRPr="00226B7A" w:rsidRDefault="001D3B39" w:rsidP="00D36C60">
            <w:pPr>
              <w:jc w:val="center"/>
              <w:rPr>
                <w:rFonts w:cs="B Zar"/>
                <w:rtl/>
              </w:rPr>
            </w:pPr>
          </w:p>
        </w:tc>
      </w:tr>
      <w:tr w:rsidR="001D3B39" w14:paraId="66990A11" w14:textId="77777777" w:rsidTr="00D36C60">
        <w:trPr>
          <w:trHeight w:val="85"/>
          <w:jc w:val="center"/>
        </w:trPr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78A9" w14:textId="77777777" w:rsidR="001D3B39" w:rsidRDefault="001D3B39" w:rsidP="00D36C6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شکستگی </w:t>
            </w:r>
          </w:p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D2A6" w14:textId="30FC1468" w:rsidR="001D3B39" w:rsidRDefault="001D3B39" w:rsidP="00D36C6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561BFF">
              <w:rPr>
                <w:rFonts w:cs="B Titr"/>
                <w:sz w:val="18"/>
                <w:szCs w:val="18"/>
              </w:rPr>
              <w:t>9/11/1401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E951" w14:textId="77B7168B" w:rsidR="001D3B39" w:rsidRDefault="001D3B39" w:rsidP="00D36C60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155644">
              <w:rPr>
                <w:rFonts w:cs="B Titr" w:hint="cs"/>
                <w:sz w:val="18"/>
                <w:szCs w:val="18"/>
                <w:rtl/>
              </w:rPr>
              <w:t>کلاس درس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BF6A" w14:textId="2D1A8981" w:rsidR="001D3B39" w:rsidRDefault="001D3B39" w:rsidP="00D36C60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155644">
              <w:rPr>
                <w:rFonts w:cs="B Titr" w:hint="cs"/>
                <w:sz w:val="18"/>
                <w:szCs w:val="18"/>
                <w:rtl/>
              </w:rPr>
              <w:t>120 دقیقه</w:t>
            </w:r>
          </w:p>
        </w:tc>
      </w:tr>
    </w:tbl>
    <w:p w14:paraId="18240FBC" w14:textId="77777777" w:rsidR="001D3B39" w:rsidRDefault="001D3B39" w:rsidP="001D3B39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3A7C65CE" w14:textId="77777777" w:rsidR="001D3B39" w:rsidRDefault="001D3B39" w:rsidP="001D3B39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9869929" w14:textId="77777777" w:rsidR="00E95E1B" w:rsidRDefault="00E95E1B">
      <w:pPr>
        <w:rPr>
          <w:rtl/>
        </w:rPr>
      </w:pPr>
    </w:p>
    <w:p w14:paraId="7BAE9D52" w14:textId="77777777" w:rsidR="00E95E1B" w:rsidRDefault="00E95E1B">
      <w:pPr>
        <w:rPr>
          <w:rtl/>
        </w:rPr>
      </w:pPr>
    </w:p>
    <w:p w14:paraId="74D6546A" w14:textId="77777777" w:rsidR="007C223E" w:rsidRDefault="007C223E">
      <w:pPr>
        <w:rPr>
          <w:rtl/>
        </w:rPr>
      </w:pPr>
    </w:p>
    <w:sectPr w:rsidR="007C223E" w:rsidSect="00873EC1">
      <w:pgSz w:w="15840" w:h="12240" w:orient="landscape" w:code="1"/>
      <w:pgMar w:top="426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64"/>
    <w:rsid w:val="00001CFE"/>
    <w:rsid w:val="00010500"/>
    <w:rsid w:val="00052D1A"/>
    <w:rsid w:val="00064617"/>
    <w:rsid w:val="000C0764"/>
    <w:rsid w:val="000C0E7F"/>
    <w:rsid w:val="001029B3"/>
    <w:rsid w:val="00102A9C"/>
    <w:rsid w:val="00155644"/>
    <w:rsid w:val="0018615F"/>
    <w:rsid w:val="001A3016"/>
    <w:rsid w:val="001D2BC8"/>
    <w:rsid w:val="001D3B39"/>
    <w:rsid w:val="002523CD"/>
    <w:rsid w:val="002E2828"/>
    <w:rsid w:val="003255F1"/>
    <w:rsid w:val="003800A0"/>
    <w:rsid w:val="00426CF6"/>
    <w:rsid w:val="004836F2"/>
    <w:rsid w:val="004A4A97"/>
    <w:rsid w:val="004B5280"/>
    <w:rsid w:val="0051355A"/>
    <w:rsid w:val="00561BFF"/>
    <w:rsid w:val="00571BC2"/>
    <w:rsid w:val="0058441D"/>
    <w:rsid w:val="005A255E"/>
    <w:rsid w:val="00603AE2"/>
    <w:rsid w:val="00674B9F"/>
    <w:rsid w:val="00705498"/>
    <w:rsid w:val="00731F30"/>
    <w:rsid w:val="00740C18"/>
    <w:rsid w:val="00754F3A"/>
    <w:rsid w:val="007A481C"/>
    <w:rsid w:val="007A523B"/>
    <w:rsid w:val="007C223E"/>
    <w:rsid w:val="0087184F"/>
    <w:rsid w:val="00873EC1"/>
    <w:rsid w:val="008D0077"/>
    <w:rsid w:val="009D4939"/>
    <w:rsid w:val="00A14FA0"/>
    <w:rsid w:val="00A1724E"/>
    <w:rsid w:val="00A40693"/>
    <w:rsid w:val="00A45136"/>
    <w:rsid w:val="00A50014"/>
    <w:rsid w:val="00BE5FCE"/>
    <w:rsid w:val="00BF0184"/>
    <w:rsid w:val="00C467DB"/>
    <w:rsid w:val="00C667F9"/>
    <w:rsid w:val="00D352F6"/>
    <w:rsid w:val="00D42798"/>
    <w:rsid w:val="00D86749"/>
    <w:rsid w:val="00DF334B"/>
    <w:rsid w:val="00E02204"/>
    <w:rsid w:val="00E71DD4"/>
    <w:rsid w:val="00E8351C"/>
    <w:rsid w:val="00E95E1B"/>
    <w:rsid w:val="00EC29EB"/>
    <w:rsid w:val="00F64361"/>
    <w:rsid w:val="00F86990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2D80A"/>
  <w15:docId w15:val="{12C78A0E-21AB-42EB-A1F1-0ACE55EB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3B39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office</cp:lastModifiedBy>
  <cp:revision>2</cp:revision>
  <cp:lastPrinted>2023-01-31T06:26:00Z</cp:lastPrinted>
  <dcterms:created xsi:type="dcterms:W3CDTF">2023-01-31T06:27:00Z</dcterms:created>
  <dcterms:modified xsi:type="dcterms:W3CDTF">2023-01-31T06:27:00Z</dcterms:modified>
</cp:coreProperties>
</file>